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601"/>
        <w:gridCol w:w="4635"/>
        <w:gridCol w:w="1562"/>
        <w:gridCol w:w="1841"/>
      </w:tblGrid>
      <w:tr w:rsidR="000D35AC" w:rsidTr="00AB0C2D">
        <w:trPr>
          <w:trHeight w:val="372"/>
        </w:trPr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</w:tcPr>
          <w:p w:rsidR="000D35AC" w:rsidRPr="00D036D5" w:rsidRDefault="002566F0" w:rsidP="00C34E6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</w:t>
            </w:r>
            <w:r w:rsidR="00BE6D1D">
              <w:rPr>
                <w:rFonts w:ascii="Arial Unicode MS" w:eastAsia="Arial Unicode MS" w:hAnsi="Arial Unicode MS" w:cs="Arial Unicode MS"/>
                <w:szCs w:val="24"/>
              </w:rPr>
              <w:t>BMS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C34E68">
              <w:rPr>
                <w:rFonts w:ascii="Arial Unicode MS" w:eastAsia="Arial Unicode MS" w:hAnsi="Arial Unicode MS" w:cs="Arial Unicode MS" w:hint="eastAsia"/>
                <w:szCs w:val="24"/>
              </w:rPr>
              <w:t>3</w:t>
            </w:r>
            <w:r w:rsidR="003D74F3">
              <w:rPr>
                <w:rFonts w:ascii="Arial Unicode MS" w:eastAsia="Arial Unicode MS" w:hAnsi="Arial Unicode MS" w:cs="Arial Unicode MS" w:hint="eastAsia"/>
                <w:szCs w:val="24"/>
              </w:rPr>
              <w:t>-04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</w:tcPr>
          <w:p w:rsidR="000D35AC" w:rsidRPr="00463E58" w:rsidRDefault="003D74F3" w:rsidP="003D74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250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250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3050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</w:tcPr>
          <w:p w:rsidR="000D35AC" w:rsidRPr="00B75A75" w:rsidRDefault="003D74F3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12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</w:tcPr>
          <w:p w:rsidR="006B2076" w:rsidRPr="00D036D5" w:rsidRDefault="006B2076" w:rsidP="006B2076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99/1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</w:tr>
      <w:tr w:rsidR="000D35AC" w:rsidTr="00AB0C2D">
        <w:trPr>
          <w:trHeight w:val="611"/>
        </w:trPr>
        <w:tc>
          <w:tcPr>
            <w:tcW w:w="9639" w:type="dxa"/>
            <w:gridSpan w:val="4"/>
          </w:tcPr>
          <w:p w:rsidR="000D35AC" w:rsidRPr="00D036D5" w:rsidRDefault="000D35AC" w:rsidP="00944E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944E9D" w:rsidRPr="00D036D5">
              <w:rPr>
                <w:rFonts w:ascii="標楷體" w:eastAsia="標楷體" w:hAnsi="標楷體"/>
                <w:szCs w:val="24"/>
              </w:rPr>
              <w:t xml:space="preserve"> </w:t>
            </w:r>
            <w:r w:rsidR="004F2662" w:rsidRPr="004F2662">
              <w:rPr>
                <w:rFonts w:ascii="標楷體" w:eastAsia="標楷體" w:hAnsi="標楷體" w:hint="eastAsia"/>
                <w:szCs w:val="24"/>
              </w:rPr>
              <w:t>El200 gal、Kobe200 gal、TCU076 200 gal  一個樓層可裝設28組質量塊(1組250Kg)</w:t>
            </w:r>
            <w:bookmarkStart w:id="0" w:name="_GoBack"/>
            <w:bookmarkEnd w:id="0"/>
          </w:p>
        </w:tc>
      </w:tr>
      <w:tr w:rsidR="0054324A" w:rsidTr="00AB0C2D">
        <w:trPr>
          <w:trHeight w:val="562"/>
        </w:trPr>
        <w:tc>
          <w:tcPr>
            <w:tcW w:w="9639" w:type="dxa"/>
            <w:gridSpan w:val="4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AB0C2D">
        <w:trPr>
          <w:trHeight w:val="4559"/>
        </w:trPr>
        <w:tc>
          <w:tcPr>
            <w:tcW w:w="9639" w:type="dxa"/>
            <w:gridSpan w:val="4"/>
          </w:tcPr>
          <w:p w:rsidR="003D74F3" w:rsidRDefault="003D74F3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84C7D30" wp14:editId="496B5B1A">
                  <wp:extent cx="1811548" cy="4287328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柱尺寸設計圖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39" r="24044"/>
                          <a:stretch/>
                        </pic:blipFill>
                        <pic:spPr bwMode="auto">
                          <a:xfrm>
                            <a:off x="0" y="0"/>
                            <a:ext cx="1815919" cy="4297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40B3F" w:rsidRPr="0038771E" w:rsidRDefault="00E40B3F" w:rsidP="003D74F3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C62F83" w:rsidTr="00AB0C2D">
        <w:trPr>
          <w:trHeight w:val="480"/>
        </w:trPr>
        <w:tc>
          <w:tcPr>
            <w:tcW w:w="9639" w:type="dxa"/>
            <w:gridSpan w:val="4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AB0C2D">
        <w:trPr>
          <w:trHeight w:val="5380"/>
        </w:trPr>
        <w:tc>
          <w:tcPr>
            <w:tcW w:w="9639" w:type="dxa"/>
            <w:gridSpan w:val="4"/>
          </w:tcPr>
          <w:p w:rsidR="006B4F84" w:rsidRDefault="006B4F84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2374B" w:rsidRDefault="00AB3D2C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343598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柱照片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43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43AB" w:rsidRPr="00A2374B" w:rsidRDefault="00A2374B" w:rsidP="00EB5553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  <w:r w:rsidR="00AB0C2D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. </w:t>
            </w:r>
            <w:r w:rsidR="00EB5553">
              <w:rPr>
                <w:rFonts w:ascii="標楷體" w:eastAsia="標楷體" w:hAnsi="標楷體" w:hint="eastAsia"/>
                <w:noProof/>
                <w:szCs w:val="24"/>
              </w:rPr>
              <w:t>柱</w:t>
            </w:r>
            <w:r w:rsidR="00AB0C2D" w:rsidRPr="00AB0C2D"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</w:p>
        </w:tc>
      </w:tr>
    </w:tbl>
    <w:p w:rsidR="00BA3211" w:rsidRPr="00BA3211" w:rsidRDefault="00BA3211" w:rsidP="007E0A8A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4E" w:rsidRDefault="00426A4E" w:rsidP="00BA3211">
      <w:r>
        <w:separator/>
      </w:r>
    </w:p>
  </w:endnote>
  <w:endnote w:type="continuationSeparator" w:id="0">
    <w:p w:rsidR="00426A4E" w:rsidRDefault="00426A4E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4E" w:rsidRDefault="00426A4E" w:rsidP="00BA3211">
      <w:r>
        <w:separator/>
      </w:r>
    </w:p>
  </w:footnote>
  <w:footnote w:type="continuationSeparator" w:id="0">
    <w:p w:rsidR="00426A4E" w:rsidRDefault="00426A4E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426A4E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37DAD"/>
    <w:rsid w:val="00053E8B"/>
    <w:rsid w:val="0009349C"/>
    <w:rsid w:val="000B29CB"/>
    <w:rsid w:val="000D35AC"/>
    <w:rsid w:val="00171DC2"/>
    <w:rsid w:val="001F6F5D"/>
    <w:rsid w:val="002531C1"/>
    <w:rsid w:val="002566F0"/>
    <w:rsid w:val="002867DE"/>
    <w:rsid w:val="00294524"/>
    <w:rsid w:val="002D4EB6"/>
    <w:rsid w:val="00300A2D"/>
    <w:rsid w:val="00311912"/>
    <w:rsid w:val="00363E65"/>
    <w:rsid w:val="00365852"/>
    <w:rsid w:val="0038771E"/>
    <w:rsid w:val="003D74F3"/>
    <w:rsid w:val="00426A4E"/>
    <w:rsid w:val="004A591D"/>
    <w:rsid w:val="004D630D"/>
    <w:rsid w:val="004F2662"/>
    <w:rsid w:val="004F58AE"/>
    <w:rsid w:val="00505248"/>
    <w:rsid w:val="00512793"/>
    <w:rsid w:val="00513345"/>
    <w:rsid w:val="00525202"/>
    <w:rsid w:val="0054324A"/>
    <w:rsid w:val="00591C29"/>
    <w:rsid w:val="005B20D9"/>
    <w:rsid w:val="005D7E41"/>
    <w:rsid w:val="005E30D8"/>
    <w:rsid w:val="00632C3D"/>
    <w:rsid w:val="00633111"/>
    <w:rsid w:val="00645F39"/>
    <w:rsid w:val="006952BC"/>
    <w:rsid w:val="006B2076"/>
    <w:rsid w:val="006B4F84"/>
    <w:rsid w:val="007249B9"/>
    <w:rsid w:val="00743762"/>
    <w:rsid w:val="00795717"/>
    <w:rsid w:val="007A5F87"/>
    <w:rsid w:val="007D5628"/>
    <w:rsid w:val="007E0A8A"/>
    <w:rsid w:val="00813128"/>
    <w:rsid w:val="00884041"/>
    <w:rsid w:val="008A39ED"/>
    <w:rsid w:val="008F4E24"/>
    <w:rsid w:val="00904DBF"/>
    <w:rsid w:val="00944E9D"/>
    <w:rsid w:val="00964638"/>
    <w:rsid w:val="00995498"/>
    <w:rsid w:val="009C0454"/>
    <w:rsid w:val="009F755A"/>
    <w:rsid w:val="00A2374B"/>
    <w:rsid w:val="00A36CAC"/>
    <w:rsid w:val="00A54CBA"/>
    <w:rsid w:val="00AA022F"/>
    <w:rsid w:val="00AB0C2D"/>
    <w:rsid w:val="00AB3D2C"/>
    <w:rsid w:val="00AE0D14"/>
    <w:rsid w:val="00AF043B"/>
    <w:rsid w:val="00B111AF"/>
    <w:rsid w:val="00B33B6E"/>
    <w:rsid w:val="00B51B30"/>
    <w:rsid w:val="00BA3211"/>
    <w:rsid w:val="00BB122C"/>
    <w:rsid w:val="00BC6791"/>
    <w:rsid w:val="00BE6D1D"/>
    <w:rsid w:val="00BF1BD6"/>
    <w:rsid w:val="00C3480D"/>
    <w:rsid w:val="00C34E68"/>
    <w:rsid w:val="00C62F83"/>
    <w:rsid w:val="00CA1019"/>
    <w:rsid w:val="00CC43AB"/>
    <w:rsid w:val="00CD0F50"/>
    <w:rsid w:val="00CE6DD1"/>
    <w:rsid w:val="00CF3249"/>
    <w:rsid w:val="00DC33F8"/>
    <w:rsid w:val="00E37E15"/>
    <w:rsid w:val="00E40B3F"/>
    <w:rsid w:val="00E938E7"/>
    <w:rsid w:val="00EA0439"/>
    <w:rsid w:val="00EB5553"/>
    <w:rsid w:val="00EC401B"/>
    <w:rsid w:val="00ED2D2B"/>
    <w:rsid w:val="00EE47B2"/>
    <w:rsid w:val="00F46C89"/>
    <w:rsid w:val="00F521F6"/>
    <w:rsid w:val="00F91097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9A08-0FA7-4D34-AB1D-D4A44CCC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71</cp:revision>
  <cp:lastPrinted>2012-04-19T05:00:00Z</cp:lastPrinted>
  <dcterms:created xsi:type="dcterms:W3CDTF">2012-04-19T00:52:00Z</dcterms:created>
  <dcterms:modified xsi:type="dcterms:W3CDTF">2012-06-18T04:44:00Z</dcterms:modified>
</cp:coreProperties>
</file>